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C96B" w14:textId="0CF14AC4" w:rsidR="000B3C49" w:rsidRPr="000B3C49" w:rsidRDefault="000B3C49" w:rsidP="000B3C49">
      <w:pPr>
        <w:pStyle w:val="Title"/>
        <w:rPr>
          <w:color w:val="002060"/>
          <w:lang w:eastAsia="en-GB"/>
        </w:rPr>
      </w:pPr>
      <w:r w:rsidRPr="000B3C49">
        <w:rPr>
          <w:color w:val="002060"/>
          <w:lang w:eastAsia="en-GB"/>
        </w:rPr>
        <w:t>Connect Fermanagh</w:t>
      </w:r>
    </w:p>
    <w:p w14:paraId="1FCDF342" w14:textId="349942F6" w:rsidR="000B3C49" w:rsidRPr="000B3C49" w:rsidRDefault="000B3C49" w:rsidP="000B3C49">
      <w:pPr>
        <w:pStyle w:val="Title"/>
        <w:rPr>
          <w:color w:val="002060"/>
          <w:lang w:eastAsia="en-GB"/>
        </w:rPr>
      </w:pPr>
      <w:r w:rsidRPr="000B3C49">
        <w:rPr>
          <w:color w:val="002060"/>
          <w:lang w:eastAsia="en-GB"/>
        </w:rPr>
        <w:t>Job Description</w:t>
      </w:r>
    </w:p>
    <w:p w14:paraId="76AA9FD2" w14:textId="77777777" w:rsidR="000B3C49" w:rsidRDefault="000B3C49" w:rsidP="000B3C49">
      <w:pPr>
        <w:rPr>
          <w:rFonts w:ascii="Vani" w:hAnsi="Vani" w:cs="Vani"/>
          <w:b/>
          <w:bCs/>
          <w:sz w:val="24"/>
          <w:szCs w:val="24"/>
          <w:lang w:eastAsia="en-GB"/>
        </w:rPr>
      </w:pPr>
    </w:p>
    <w:p w14:paraId="7B8B2A22" w14:textId="77777777" w:rsidR="00E92484" w:rsidRPr="00E92484" w:rsidRDefault="00E92484" w:rsidP="00E92484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 w:rsidRPr="00E92484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We are seeking an enthusiastic, proactive and self-motivated individual to lead our team of Volunteers and develop our Connect Fermanagh Service.</w:t>
      </w:r>
    </w:p>
    <w:p w14:paraId="7F44AA38" w14:textId="5F4B4AD5" w:rsidR="00E92484" w:rsidRDefault="00EC7C5A" w:rsidP="00E92484">
      <w:pPr>
        <w:jc w:val="center"/>
        <w:rPr>
          <w:rFonts w:ascii="Arial" w:hAnsi="Arial" w:cs="Arial"/>
          <w:color w:val="4F81BD" w:themeColor="accent1"/>
          <w:sz w:val="24"/>
          <w:szCs w:val="24"/>
          <w:lang w:eastAsia="en-GB"/>
        </w:rPr>
      </w:pPr>
      <w:hyperlink r:id="rId7" w:history="1">
        <w:r w:rsidR="00E92484" w:rsidRPr="001A28F8">
          <w:rPr>
            <w:rStyle w:val="Hyperlink"/>
            <w:rFonts w:ascii="Arial" w:hAnsi="Arial" w:cs="Arial"/>
            <w:sz w:val="24"/>
            <w:szCs w:val="24"/>
            <w:lang w:eastAsia="en-GB"/>
          </w:rPr>
          <w:t>www.connectfermanagh.org/</w:t>
        </w:r>
      </w:hyperlink>
    </w:p>
    <w:p w14:paraId="4BB93B90" w14:textId="77777777" w:rsidR="00E92484" w:rsidRPr="00E92484" w:rsidRDefault="00E92484" w:rsidP="00E92484">
      <w:pPr>
        <w:jc w:val="center"/>
        <w:rPr>
          <w:rFonts w:ascii="Arial" w:hAnsi="Arial" w:cs="Arial"/>
          <w:color w:val="4F81BD" w:themeColor="accent1"/>
          <w:sz w:val="24"/>
          <w:szCs w:val="24"/>
          <w:lang w:eastAsia="en-GB"/>
        </w:rPr>
      </w:pPr>
    </w:p>
    <w:p w14:paraId="32C7D07C" w14:textId="77777777" w:rsidR="000B3C49" w:rsidRPr="00343664" w:rsidRDefault="000B3C49" w:rsidP="000B3C49">
      <w:pPr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Position:</w:t>
      </w:r>
      <w:r w:rsidRPr="00343664">
        <w:rPr>
          <w:rFonts w:ascii="Arial" w:hAnsi="Arial" w:cs="Arial"/>
          <w:sz w:val="24"/>
          <w:szCs w:val="24"/>
          <w:lang w:eastAsia="en-GB"/>
        </w:rPr>
        <w:tab/>
        <w:t>Service Coordinator</w:t>
      </w:r>
    </w:p>
    <w:p w14:paraId="3695EAE2" w14:textId="7C17DE2C" w:rsidR="000B3C49" w:rsidRPr="00343664" w:rsidRDefault="000B3C49" w:rsidP="000B3C49">
      <w:pPr>
        <w:rPr>
          <w:rFonts w:ascii="Arial" w:hAnsi="Arial" w:cs="Arial"/>
          <w:color w:val="7F7C71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 xml:space="preserve">Base: </w:t>
      </w:r>
      <w:r w:rsidRPr="00343664">
        <w:rPr>
          <w:rFonts w:ascii="Arial" w:hAnsi="Arial" w:cs="Arial"/>
          <w:sz w:val="24"/>
          <w:szCs w:val="24"/>
          <w:lang w:eastAsia="en-GB"/>
        </w:rPr>
        <w:tab/>
      </w:r>
      <w:r w:rsidRPr="00343664">
        <w:rPr>
          <w:rFonts w:ascii="Arial" w:hAnsi="Arial" w:cs="Arial"/>
          <w:sz w:val="24"/>
          <w:szCs w:val="24"/>
          <w:lang w:eastAsia="en-GB"/>
        </w:rPr>
        <w:tab/>
        <w:t xml:space="preserve">Fermanagh House, Broadmeadow </w:t>
      </w:r>
      <w:r w:rsidR="00DC68D9">
        <w:rPr>
          <w:rFonts w:ascii="Arial" w:hAnsi="Arial" w:cs="Arial"/>
          <w:sz w:val="24"/>
          <w:szCs w:val="24"/>
          <w:lang w:eastAsia="en-GB"/>
        </w:rPr>
        <w:t>P</w:t>
      </w:r>
      <w:r w:rsidRPr="00343664">
        <w:rPr>
          <w:rFonts w:ascii="Arial" w:hAnsi="Arial" w:cs="Arial"/>
          <w:sz w:val="24"/>
          <w:szCs w:val="24"/>
          <w:lang w:eastAsia="en-GB"/>
        </w:rPr>
        <w:t>lace, Enniskillen</w:t>
      </w:r>
    </w:p>
    <w:p w14:paraId="12FABD05" w14:textId="28835F15" w:rsidR="000B3C49" w:rsidRPr="00343664" w:rsidRDefault="000B3C49" w:rsidP="000B3C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 xml:space="preserve">Salary: </w:t>
      </w:r>
      <w:r w:rsidRPr="00343664">
        <w:rPr>
          <w:rFonts w:ascii="Arial" w:hAnsi="Arial" w:cs="Arial"/>
          <w:sz w:val="24"/>
          <w:szCs w:val="24"/>
          <w:lang w:eastAsia="en-GB"/>
        </w:rPr>
        <w:tab/>
        <w:t>Circa £13,000 per annum </w:t>
      </w:r>
    </w:p>
    <w:p w14:paraId="52E37EB8" w14:textId="7C814DBA" w:rsidR="00343664" w:rsidRPr="00343664" w:rsidRDefault="00343664" w:rsidP="000B3C4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78FE690" w14:textId="46EA9EAE" w:rsidR="00343664" w:rsidRPr="00343664" w:rsidRDefault="00343664" w:rsidP="000B3C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C68D9">
        <w:rPr>
          <w:rFonts w:ascii="Arial" w:hAnsi="Arial" w:cs="Arial"/>
          <w:sz w:val="24"/>
          <w:szCs w:val="24"/>
          <w:lang w:eastAsia="en-GB"/>
        </w:rPr>
        <w:t>Report</w:t>
      </w:r>
      <w:r w:rsidR="009B2849" w:rsidRPr="00DC68D9">
        <w:rPr>
          <w:rFonts w:ascii="Arial" w:hAnsi="Arial" w:cs="Arial"/>
          <w:sz w:val="24"/>
          <w:szCs w:val="24"/>
          <w:lang w:eastAsia="en-GB"/>
        </w:rPr>
        <w:t xml:space="preserve"> to </w:t>
      </w:r>
      <w:r w:rsidRPr="00DC68D9">
        <w:rPr>
          <w:rFonts w:ascii="Arial" w:hAnsi="Arial" w:cs="Arial"/>
          <w:sz w:val="24"/>
          <w:szCs w:val="24"/>
          <w:lang w:eastAsia="en-GB"/>
        </w:rPr>
        <w:t xml:space="preserve">: </w:t>
      </w:r>
      <w:r w:rsidR="00DC68D9">
        <w:rPr>
          <w:rFonts w:ascii="Arial" w:hAnsi="Arial" w:cs="Arial"/>
          <w:sz w:val="24"/>
          <w:szCs w:val="24"/>
          <w:lang w:eastAsia="en-GB"/>
        </w:rPr>
        <w:t xml:space="preserve">    Connect Fermanagh Board</w:t>
      </w:r>
    </w:p>
    <w:p w14:paraId="789ED672" w14:textId="77777777" w:rsidR="000B3C49" w:rsidRPr="00343664" w:rsidRDefault="000B3C49" w:rsidP="000B3C4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6761B80" w14:textId="3063C94A" w:rsidR="000B3C49" w:rsidRPr="00343664" w:rsidRDefault="000B3C49" w:rsidP="000B3C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Duration:</w:t>
      </w:r>
      <w:r w:rsidRPr="00343664">
        <w:rPr>
          <w:rFonts w:ascii="Arial" w:hAnsi="Arial" w:cs="Arial"/>
          <w:sz w:val="24"/>
          <w:szCs w:val="24"/>
          <w:lang w:eastAsia="en-GB"/>
        </w:rPr>
        <w:tab/>
      </w:r>
      <w:r w:rsidRPr="00343664">
        <w:rPr>
          <w:rFonts w:ascii="Arial" w:hAnsi="Arial" w:cs="Arial"/>
          <w:color w:val="000000"/>
          <w:sz w:val="24"/>
          <w:szCs w:val="24"/>
        </w:rPr>
        <w:t>Initial</w:t>
      </w:r>
      <w:r w:rsidR="004F1C0D">
        <w:rPr>
          <w:rFonts w:ascii="Arial" w:hAnsi="Arial" w:cs="Arial"/>
          <w:color w:val="000000"/>
          <w:sz w:val="24"/>
          <w:szCs w:val="24"/>
        </w:rPr>
        <w:t xml:space="preserve"> period of </w:t>
      </w:r>
      <w:r w:rsidR="0077659B">
        <w:rPr>
          <w:rFonts w:ascii="Arial" w:hAnsi="Arial" w:cs="Arial"/>
          <w:color w:val="000000"/>
          <w:sz w:val="24"/>
          <w:szCs w:val="24"/>
        </w:rPr>
        <w:t>1</w:t>
      </w:r>
      <w:r w:rsidR="009C46A1">
        <w:rPr>
          <w:rFonts w:ascii="Arial" w:hAnsi="Arial" w:cs="Arial"/>
          <w:color w:val="000000"/>
          <w:sz w:val="24"/>
          <w:szCs w:val="24"/>
        </w:rPr>
        <w:t>5 month</w:t>
      </w:r>
      <w:r w:rsidR="004F1C0D">
        <w:rPr>
          <w:rFonts w:ascii="Arial" w:hAnsi="Arial" w:cs="Arial"/>
          <w:color w:val="000000"/>
          <w:sz w:val="24"/>
          <w:szCs w:val="24"/>
        </w:rPr>
        <w:t>s</w:t>
      </w:r>
    </w:p>
    <w:p w14:paraId="6C09D923" w14:textId="58D802D2" w:rsidR="000B3C49" w:rsidRPr="00343664" w:rsidRDefault="000B3C49" w:rsidP="000B3C49">
      <w:pPr>
        <w:pStyle w:val="NormalWeb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343664">
        <w:rPr>
          <w:rFonts w:ascii="Arial" w:hAnsi="Arial" w:cs="Arial"/>
          <w:color w:val="000000"/>
          <w:sz w:val="24"/>
          <w:szCs w:val="24"/>
        </w:rPr>
        <w:t>Part-time 20 hours per week (</w:t>
      </w:r>
      <w:r w:rsidR="00917452">
        <w:rPr>
          <w:rFonts w:ascii="Arial" w:hAnsi="Arial" w:cs="Arial"/>
          <w:color w:val="000000"/>
          <w:sz w:val="24"/>
          <w:szCs w:val="24"/>
        </w:rPr>
        <w:t>flexible</w:t>
      </w:r>
      <w:r w:rsidRPr="00343664">
        <w:rPr>
          <w:rFonts w:ascii="Arial" w:hAnsi="Arial" w:cs="Arial"/>
          <w:color w:val="000000"/>
          <w:sz w:val="24"/>
          <w:szCs w:val="24"/>
        </w:rPr>
        <w:t>)</w:t>
      </w:r>
    </w:p>
    <w:p w14:paraId="50DBF32C" w14:textId="77777777" w:rsidR="000B3C49" w:rsidRPr="00343664" w:rsidRDefault="000B3C49" w:rsidP="000B3C49">
      <w:pPr>
        <w:pStyle w:val="NormalWeb"/>
        <w:ind w:left="1440"/>
        <w:rPr>
          <w:rFonts w:ascii="Arial" w:hAnsi="Arial" w:cs="Arial"/>
          <w:color w:val="000000"/>
          <w:sz w:val="24"/>
          <w:szCs w:val="24"/>
        </w:rPr>
      </w:pPr>
      <w:r w:rsidRPr="00343664">
        <w:rPr>
          <w:rFonts w:ascii="Arial" w:hAnsi="Arial" w:cs="Arial"/>
          <w:color w:val="000000"/>
          <w:sz w:val="24"/>
          <w:szCs w:val="24"/>
        </w:rPr>
        <w:t>Occasional out of hours evening and weekend flexible work will be required.</w:t>
      </w:r>
    </w:p>
    <w:p w14:paraId="210CC8B6" w14:textId="77777777" w:rsidR="000B3C49" w:rsidRPr="00343664" w:rsidRDefault="000B3C49" w:rsidP="000B3C49">
      <w:pPr>
        <w:pStyle w:val="NoSpacing"/>
        <w:ind w:left="720" w:firstLine="720"/>
        <w:rPr>
          <w:rFonts w:ascii="Arial" w:hAnsi="Arial" w:cs="Arial"/>
          <w:sz w:val="24"/>
          <w:szCs w:val="24"/>
          <w:lang w:eastAsia="en-GB"/>
        </w:rPr>
      </w:pPr>
    </w:p>
    <w:p w14:paraId="027CACE9" w14:textId="77777777" w:rsidR="000B3C49" w:rsidRPr="00343664" w:rsidRDefault="000B3C49" w:rsidP="000B3C49">
      <w:pPr>
        <w:pStyle w:val="NoSpacing"/>
        <w:ind w:left="720" w:firstLine="720"/>
        <w:rPr>
          <w:rFonts w:ascii="Arial" w:hAnsi="Arial" w:cs="Arial"/>
          <w:sz w:val="24"/>
          <w:szCs w:val="24"/>
          <w:lang w:eastAsia="en-GB"/>
        </w:rPr>
      </w:pPr>
    </w:p>
    <w:p w14:paraId="0402225E" w14:textId="574DE1C6" w:rsidR="000B3C49" w:rsidRPr="00343664" w:rsidRDefault="000B3C49" w:rsidP="000B3C49">
      <w:pPr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 xml:space="preserve">Post commencement date: </w:t>
      </w:r>
      <w:r w:rsidR="004F1C0D">
        <w:rPr>
          <w:rFonts w:ascii="Arial" w:hAnsi="Arial" w:cs="Arial"/>
          <w:sz w:val="24"/>
          <w:szCs w:val="24"/>
        </w:rPr>
        <w:t xml:space="preserve">To be agreed with successful </w:t>
      </w:r>
      <w:r w:rsidR="0067777C">
        <w:rPr>
          <w:rFonts w:ascii="Arial" w:hAnsi="Arial" w:cs="Arial"/>
          <w:sz w:val="24"/>
          <w:szCs w:val="24"/>
        </w:rPr>
        <w:t>c</w:t>
      </w:r>
      <w:r w:rsidR="00C82FD4">
        <w:rPr>
          <w:rFonts w:ascii="Arial" w:hAnsi="Arial" w:cs="Arial"/>
          <w:sz w:val="24"/>
          <w:szCs w:val="24"/>
        </w:rPr>
        <w:t>andidate</w:t>
      </w:r>
      <w:r w:rsidR="0067777C">
        <w:rPr>
          <w:rFonts w:ascii="Arial" w:hAnsi="Arial" w:cs="Arial"/>
          <w:sz w:val="24"/>
          <w:szCs w:val="24"/>
        </w:rPr>
        <w:t>.</w:t>
      </w:r>
    </w:p>
    <w:p w14:paraId="786988CB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b/>
          <w:bCs/>
          <w:sz w:val="24"/>
          <w:szCs w:val="24"/>
          <w:lang w:eastAsia="en-GB"/>
        </w:rPr>
        <w:t>The role</w:t>
      </w:r>
    </w:p>
    <w:p w14:paraId="03B1C0D9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Connect Fermanagh provides telephone support to individuals feeling lonely or isolated across Fermanagh.</w:t>
      </w:r>
    </w:p>
    <w:p w14:paraId="553FFB01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We seek to promote positive well-being for those we call, help them feel connected to their community, valued as a citizens and prevent feelings of loneliness and isolation.</w:t>
      </w:r>
    </w:p>
    <w:p w14:paraId="128D3BB8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We recruit and support Volunteers to provide weekly phone-calls to individuals 7 days per week.</w:t>
      </w:r>
    </w:p>
    <w:p w14:paraId="4F38B9F7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The Coordinator role includes promotion of the service, promoting Volunteering opportunities and developing the service in consultation with a wide range of stakeholders.</w:t>
      </w:r>
    </w:p>
    <w:p w14:paraId="4E431471" w14:textId="7EC599AE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 xml:space="preserve">The Coordinator will work </w:t>
      </w:r>
      <w:r w:rsidR="00917452">
        <w:rPr>
          <w:rFonts w:ascii="Arial" w:hAnsi="Arial" w:cs="Arial"/>
          <w:sz w:val="24"/>
          <w:szCs w:val="24"/>
          <w:lang w:eastAsia="en-GB"/>
        </w:rPr>
        <w:t xml:space="preserve">20hrs per week </w:t>
      </w:r>
      <w:r w:rsidRPr="00343664">
        <w:rPr>
          <w:rFonts w:ascii="Arial" w:hAnsi="Arial" w:cs="Arial"/>
          <w:sz w:val="24"/>
          <w:szCs w:val="24"/>
          <w:lang w:eastAsia="en-GB"/>
        </w:rPr>
        <w:t xml:space="preserve">which should be flexible to suit the needs of the service. There is an expectation to provide out of hours telephone support to Volunteers.  </w:t>
      </w:r>
    </w:p>
    <w:p w14:paraId="7E741979" w14:textId="77777777" w:rsidR="000B3C49" w:rsidRPr="00343664" w:rsidRDefault="000B3C49" w:rsidP="000B3C4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70242C6" w14:textId="77777777" w:rsidR="000B3C49" w:rsidRPr="00343664" w:rsidRDefault="000B3C49" w:rsidP="000B3C4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43664">
        <w:rPr>
          <w:rFonts w:ascii="Arial" w:hAnsi="Arial" w:cs="Arial"/>
          <w:b/>
          <w:bCs/>
          <w:sz w:val="24"/>
          <w:szCs w:val="24"/>
          <w:u w:val="single"/>
        </w:rPr>
        <w:t>Job Description:</w:t>
      </w:r>
    </w:p>
    <w:p w14:paraId="3CC87DAC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To provide a high quality, flexible and responsive service to residents in Fermanagh aged 18+ who are feeling lonely or isolated.</w:t>
      </w:r>
    </w:p>
    <w:p w14:paraId="7289FDDB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To maintain flexible working hours including out of Hours on-call availability to support Volunteers.</w:t>
      </w:r>
    </w:p>
    <w:p w14:paraId="32DCBA9D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lastRenderedPageBreak/>
        <w:t>To be responsible for the promotion of the service utilising a wide range of platforms to ensure we are reaching the most isolated.</w:t>
      </w:r>
    </w:p>
    <w:p w14:paraId="58EFDCD8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To ensure fair access to the Service and appropriate Referral Pathways are in place.</w:t>
      </w:r>
    </w:p>
    <w:p w14:paraId="04F83313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To maintain an active role advertising for, recruiting, inducting and supporting a Team of Volunteers.</w:t>
      </w:r>
    </w:p>
    <w:p w14:paraId="40CC02E5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To ensure appropriate and on-going training and supervision of Volunteers.</w:t>
      </w:r>
    </w:p>
    <w:p w14:paraId="6D97DE5C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To monitor weekly calls and contacts between Volunteers and service users and address and emerging issues.</w:t>
      </w:r>
    </w:p>
    <w:p w14:paraId="763A6116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To work with Line Manager to address emerging issues or concerns with appropriate agencies.</w:t>
      </w:r>
    </w:p>
    <w:p w14:paraId="38AB77F6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To ensure appropriate policies and procedures are developed, implemented and regularly reviewed.</w:t>
      </w:r>
    </w:p>
    <w:p w14:paraId="2525F2A8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 xml:space="preserve">To monitor and evaluate the service, consulting with all stakeholders and senior staff to review service provision ensuring continued improvements are made. </w:t>
      </w:r>
    </w:p>
    <w:p w14:paraId="58A254D4" w14:textId="11589278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 xml:space="preserve">To provide Reports on service delivery and progress </w:t>
      </w:r>
      <w:r w:rsidR="00B12000">
        <w:rPr>
          <w:rFonts w:ascii="Arial" w:hAnsi="Arial" w:cs="Arial"/>
          <w:sz w:val="24"/>
          <w:szCs w:val="24"/>
        </w:rPr>
        <w:t>monthly and quarterly to Connect Fermanagh Board</w:t>
      </w:r>
      <w:r w:rsidRPr="00343664">
        <w:rPr>
          <w:rFonts w:ascii="Arial" w:hAnsi="Arial" w:cs="Arial"/>
          <w:sz w:val="24"/>
          <w:szCs w:val="24"/>
        </w:rPr>
        <w:t>.</w:t>
      </w:r>
    </w:p>
    <w:p w14:paraId="669D3FDA" w14:textId="4B91B2E0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 xml:space="preserve">To continually develop </w:t>
      </w:r>
      <w:r w:rsidR="00230B11">
        <w:rPr>
          <w:rFonts w:ascii="Arial" w:hAnsi="Arial" w:cs="Arial"/>
          <w:sz w:val="24"/>
          <w:szCs w:val="24"/>
        </w:rPr>
        <w:t xml:space="preserve">the Service </w:t>
      </w:r>
      <w:r w:rsidRPr="00343664">
        <w:rPr>
          <w:rFonts w:ascii="Arial" w:hAnsi="Arial" w:cs="Arial"/>
          <w:sz w:val="24"/>
          <w:szCs w:val="24"/>
        </w:rPr>
        <w:t>in consultation with internal and external stakeholders</w:t>
      </w:r>
      <w:r w:rsidR="00230B11">
        <w:rPr>
          <w:rFonts w:ascii="Arial" w:hAnsi="Arial" w:cs="Arial"/>
          <w:sz w:val="24"/>
          <w:szCs w:val="24"/>
        </w:rPr>
        <w:t xml:space="preserve"> and in response to service user feedback</w:t>
      </w:r>
      <w:r w:rsidRPr="00343664">
        <w:rPr>
          <w:rFonts w:ascii="Arial" w:hAnsi="Arial" w:cs="Arial"/>
          <w:sz w:val="24"/>
          <w:szCs w:val="24"/>
        </w:rPr>
        <w:t>.</w:t>
      </w:r>
    </w:p>
    <w:p w14:paraId="39A76B2F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Establish and develop effective relationships and channels of communication with individuals in need of support, volunteers, families, colleagues, community/ Voluntary and Statutory organisations, partner agencies and other external agencies.</w:t>
      </w:r>
    </w:p>
    <w:p w14:paraId="66C7AD82" w14:textId="47C1F3EC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Manage a dedicated budget and maintain financial records</w:t>
      </w:r>
      <w:r w:rsidR="00327420">
        <w:rPr>
          <w:rFonts w:ascii="Arial" w:hAnsi="Arial" w:cs="Arial"/>
          <w:sz w:val="24"/>
          <w:szCs w:val="24"/>
        </w:rPr>
        <w:t>.</w:t>
      </w:r>
    </w:p>
    <w:p w14:paraId="1558405A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To promote equality, inclusion, respect and fairness in all aspects of service planning and delivery.</w:t>
      </w:r>
    </w:p>
    <w:p w14:paraId="75A9744A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To celebrate success, ensuring Volunteers are recognised for their contribution.</w:t>
      </w:r>
    </w:p>
    <w:p w14:paraId="00DF328C" w14:textId="77777777" w:rsidR="000B3C49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To utilise a wide range of platforms to share our learning and our knowledge to influence others including decision-makers and leaders.</w:t>
      </w:r>
    </w:p>
    <w:p w14:paraId="786E76DA" w14:textId="1004733F" w:rsidR="00327420" w:rsidRPr="00343664" w:rsidRDefault="00327420" w:rsidP="000B3C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relevant training and development opportunities</w:t>
      </w:r>
      <w:r w:rsidR="009E4919">
        <w:rPr>
          <w:rFonts w:ascii="Arial" w:hAnsi="Arial" w:cs="Arial"/>
          <w:sz w:val="24"/>
          <w:szCs w:val="24"/>
        </w:rPr>
        <w:t xml:space="preserve"> as required.</w:t>
      </w:r>
    </w:p>
    <w:p w14:paraId="0DA2DB7C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Such other duties which occasionally arise which fall within the purpose of the post.</w:t>
      </w:r>
    </w:p>
    <w:p w14:paraId="3BCAE77C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721F514E" w14:textId="77777777" w:rsidR="000B3C49" w:rsidRPr="00343664" w:rsidRDefault="000B3C49" w:rsidP="000B3C49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eastAsia="en-GB"/>
        </w:rPr>
        <w:t xml:space="preserve">Essential </w:t>
      </w:r>
    </w:p>
    <w:p w14:paraId="367F09FC" w14:textId="77777777" w:rsidR="000B3C49" w:rsidRPr="00343664" w:rsidRDefault="000B3C49" w:rsidP="000B3C49">
      <w:pPr>
        <w:pStyle w:val="NoSpacing"/>
        <w:rPr>
          <w:rFonts w:ascii="Arial" w:hAnsi="Arial" w:cs="Arial"/>
          <w:sz w:val="24"/>
          <w:szCs w:val="24"/>
          <w:u w:val="single"/>
          <w:lang w:eastAsia="en-GB"/>
        </w:rPr>
      </w:pPr>
      <w:r w:rsidRPr="00343664">
        <w:rPr>
          <w:rFonts w:ascii="Arial" w:hAnsi="Arial" w:cs="Arial"/>
          <w:sz w:val="24"/>
          <w:szCs w:val="24"/>
          <w:u w:val="single"/>
          <w:lang w:eastAsia="en-GB"/>
        </w:rPr>
        <w:t>Qualifications:</w:t>
      </w:r>
    </w:p>
    <w:p w14:paraId="42AECAB5" w14:textId="77777777" w:rsidR="000B3C49" w:rsidRPr="00343664" w:rsidRDefault="000B3C49" w:rsidP="000B3C49">
      <w:pPr>
        <w:pStyle w:val="NoSpacing"/>
        <w:rPr>
          <w:rFonts w:ascii="Arial" w:hAnsi="Arial" w:cs="Arial"/>
          <w:sz w:val="24"/>
          <w:szCs w:val="24"/>
          <w:u w:val="single"/>
          <w:lang w:eastAsia="en-GB"/>
        </w:rPr>
      </w:pPr>
    </w:p>
    <w:p w14:paraId="46A36A81" w14:textId="77777777" w:rsidR="000B3C49" w:rsidRPr="00343664" w:rsidRDefault="000B3C49" w:rsidP="00203CD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Level 3 qualification in Health &amp; Social Care or similar.</w:t>
      </w:r>
    </w:p>
    <w:p w14:paraId="0639AE29" w14:textId="77777777" w:rsidR="000B3C49" w:rsidRPr="00343664" w:rsidRDefault="000B3C49" w:rsidP="000B3C49">
      <w:pPr>
        <w:pStyle w:val="NoSpacing"/>
        <w:rPr>
          <w:rFonts w:ascii="Arial" w:hAnsi="Arial" w:cs="Arial"/>
          <w:sz w:val="24"/>
          <w:szCs w:val="24"/>
          <w:u w:val="single"/>
          <w:lang w:eastAsia="en-GB"/>
        </w:rPr>
      </w:pPr>
    </w:p>
    <w:p w14:paraId="6DDAFF75" w14:textId="77777777" w:rsidR="000B3C49" w:rsidRPr="00343664" w:rsidRDefault="000B3C49" w:rsidP="000B3C49">
      <w:pPr>
        <w:pStyle w:val="NoSpacing"/>
        <w:rPr>
          <w:rFonts w:ascii="Arial" w:hAnsi="Arial" w:cs="Arial"/>
          <w:sz w:val="24"/>
          <w:szCs w:val="24"/>
          <w:u w:val="single"/>
          <w:lang w:eastAsia="en-GB"/>
        </w:rPr>
      </w:pPr>
      <w:r w:rsidRPr="00343664">
        <w:rPr>
          <w:rFonts w:ascii="Arial" w:hAnsi="Arial" w:cs="Arial"/>
          <w:sz w:val="24"/>
          <w:szCs w:val="24"/>
          <w:u w:val="single"/>
          <w:lang w:eastAsia="en-GB"/>
        </w:rPr>
        <w:t>Skills and Experience:</w:t>
      </w:r>
    </w:p>
    <w:p w14:paraId="05871DEC" w14:textId="77777777" w:rsidR="000B3C49" w:rsidRPr="00343664" w:rsidRDefault="000B3C49" w:rsidP="000B3C49">
      <w:pPr>
        <w:pStyle w:val="NoSpacing"/>
        <w:rPr>
          <w:rFonts w:ascii="Arial" w:hAnsi="Arial" w:cs="Arial"/>
          <w:sz w:val="24"/>
          <w:szCs w:val="24"/>
          <w:u w:val="single"/>
          <w:lang w:eastAsia="en-GB"/>
        </w:rPr>
      </w:pPr>
    </w:p>
    <w:p w14:paraId="2B93A84C" w14:textId="51200D8C" w:rsidR="000B3C49" w:rsidRPr="00343664" w:rsidRDefault="000B3C49" w:rsidP="000B3C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 xml:space="preserve">Minimum of </w:t>
      </w:r>
      <w:r w:rsidR="009E4919">
        <w:rPr>
          <w:rFonts w:ascii="Arial" w:hAnsi="Arial" w:cs="Arial"/>
          <w:sz w:val="24"/>
          <w:szCs w:val="24"/>
          <w:lang w:eastAsia="en-GB"/>
        </w:rPr>
        <w:t>6</w:t>
      </w:r>
      <w:r w:rsidRPr="00343664">
        <w:rPr>
          <w:rFonts w:ascii="Arial" w:hAnsi="Arial" w:cs="Arial"/>
          <w:sz w:val="24"/>
          <w:szCs w:val="24"/>
          <w:lang w:eastAsia="en-GB"/>
        </w:rPr>
        <w:t xml:space="preserve"> months experience of supervising volunteers or staff.</w:t>
      </w:r>
    </w:p>
    <w:p w14:paraId="5AAC42F9" w14:textId="0BB548F7" w:rsidR="000B3C49" w:rsidRPr="00343664" w:rsidRDefault="000B3C49" w:rsidP="000B3C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 xml:space="preserve">Experience of </w:t>
      </w:r>
      <w:r w:rsidR="009E4919">
        <w:rPr>
          <w:rFonts w:ascii="Arial" w:hAnsi="Arial" w:cs="Arial"/>
          <w:sz w:val="24"/>
          <w:szCs w:val="24"/>
          <w:lang w:eastAsia="en-GB"/>
        </w:rPr>
        <w:t>supporting others.</w:t>
      </w:r>
    </w:p>
    <w:p w14:paraId="1D9242B8" w14:textId="77777777" w:rsidR="000B3C49" w:rsidRPr="00343664" w:rsidRDefault="000B3C49" w:rsidP="000B3C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Experience of working with a range of agencies including statutory, voluntary and community service providers.</w:t>
      </w:r>
    </w:p>
    <w:p w14:paraId="0F1654C7" w14:textId="3DC933DF" w:rsidR="000B3C49" w:rsidRPr="00343664" w:rsidRDefault="009E4919" w:rsidP="000B3C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B3C49" w:rsidRPr="00343664">
        <w:rPr>
          <w:rFonts w:ascii="Arial" w:hAnsi="Arial" w:cs="Arial"/>
          <w:sz w:val="24"/>
          <w:szCs w:val="24"/>
          <w:lang w:eastAsia="en-GB"/>
        </w:rPr>
        <w:t>xperience of Safeguarding Vulnerable Adults.</w:t>
      </w:r>
    </w:p>
    <w:p w14:paraId="66BF1827" w14:textId="77777777" w:rsidR="000B3C49" w:rsidRDefault="000B3C49" w:rsidP="000B3C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Good administrative and ICT skills.</w:t>
      </w:r>
    </w:p>
    <w:p w14:paraId="4C0E8368" w14:textId="77777777" w:rsidR="000B3C49" w:rsidRPr="00343664" w:rsidRDefault="000B3C49" w:rsidP="000B3C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Valid Driving Licence with access to a car.</w:t>
      </w:r>
    </w:p>
    <w:p w14:paraId="63D4148E" w14:textId="77777777" w:rsidR="000B3C49" w:rsidRPr="00343664" w:rsidRDefault="000B3C49" w:rsidP="000B3C4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B0EC730" w14:textId="77777777" w:rsidR="009E4919" w:rsidRDefault="009E4919" w:rsidP="000B3C49">
      <w:pPr>
        <w:jc w:val="both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5A257B61" w14:textId="27EF86B0" w:rsidR="000B3C49" w:rsidRPr="007A29C5" w:rsidRDefault="000B3C49" w:rsidP="000B3C49">
      <w:pPr>
        <w:jc w:val="both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7A29C5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lastRenderedPageBreak/>
        <w:t>Personal Attributes</w:t>
      </w:r>
    </w:p>
    <w:p w14:paraId="6AFB1260" w14:textId="77777777" w:rsidR="000B3C49" w:rsidRPr="00343664" w:rsidRDefault="000B3C49" w:rsidP="000B3C4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43664">
        <w:rPr>
          <w:rFonts w:ascii="Arial" w:hAnsi="Arial" w:cs="Arial"/>
          <w:i/>
          <w:iCs/>
          <w:sz w:val="24"/>
          <w:szCs w:val="24"/>
        </w:rPr>
        <w:t>The successful candidate for this position will:</w:t>
      </w:r>
    </w:p>
    <w:p w14:paraId="3CFCDA6C" w14:textId="77777777" w:rsidR="000B3C49" w:rsidRPr="00343664" w:rsidRDefault="000B3C49" w:rsidP="000B3C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Be kind, patient, caring and compassionate.</w:t>
      </w:r>
    </w:p>
    <w:p w14:paraId="4B542A4A" w14:textId="77777777" w:rsidR="000B3C49" w:rsidRPr="00343664" w:rsidRDefault="000B3C49" w:rsidP="000B3C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Build trust and show respect for others.</w:t>
      </w:r>
    </w:p>
    <w:p w14:paraId="76E7368A" w14:textId="77777777" w:rsidR="000B3C49" w:rsidRPr="00343664" w:rsidRDefault="000B3C49" w:rsidP="000B3C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 xml:space="preserve">Be able to connect with people of all ages and backgrounds and promote our equality and diversity policy and procedures to ensure best practice. </w:t>
      </w:r>
    </w:p>
    <w:p w14:paraId="1F244E49" w14:textId="77777777" w:rsidR="000B3C49" w:rsidRPr="00343664" w:rsidRDefault="000B3C49" w:rsidP="000B3C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</w:rPr>
        <w:t>Demonstrate a willingness and ability to operate within a constantly changing environment.</w:t>
      </w:r>
    </w:p>
    <w:p w14:paraId="4EDC0DA0" w14:textId="77777777" w:rsidR="000B3C49" w:rsidRPr="00343664" w:rsidRDefault="000B3C49" w:rsidP="000B3C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Be able to work on their own initiative and take ownership.</w:t>
      </w:r>
    </w:p>
    <w:p w14:paraId="6B039B6C" w14:textId="77777777" w:rsidR="000B3C49" w:rsidRPr="00343664" w:rsidRDefault="000B3C49" w:rsidP="000B3C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Be able to organise and manage multiple tasks and work flexibly.</w:t>
      </w:r>
    </w:p>
    <w:p w14:paraId="046E7872" w14:textId="77777777" w:rsidR="000B3C49" w:rsidRPr="00343664" w:rsidRDefault="000B3C49" w:rsidP="000B3C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>Display excellent communication and presentation skills.</w:t>
      </w:r>
    </w:p>
    <w:p w14:paraId="1D0F6AC8" w14:textId="77777777" w:rsidR="000B3C49" w:rsidRPr="00343664" w:rsidRDefault="000B3C49" w:rsidP="000B3C49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3804B6D" w14:textId="77777777" w:rsidR="000B3C49" w:rsidRPr="00343664" w:rsidRDefault="000B3C49" w:rsidP="000B3C49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43664">
        <w:rPr>
          <w:rFonts w:ascii="Arial" w:hAnsi="Arial" w:cs="Arial"/>
          <w:b/>
          <w:bCs/>
          <w:sz w:val="24"/>
          <w:szCs w:val="24"/>
          <w:shd w:val="clear" w:color="auto" w:fill="FFFFFF"/>
        </w:rPr>
        <w:t>Employment is subject to Pre-Employment Screening checks</w:t>
      </w:r>
    </w:p>
    <w:p w14:paraId="1BDA8D76" w14:textId="77777777" w:rsidR="000B3C49" w:rsidRPr="00343664" w:rsidRDefault="000B3C49" w:rsidP="000B3C49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ECBF2B2" w14:textId="2F0AD37F" w:rsidR="000C315A" w:rsidRPr="000C315A" w:rsidRDefault="000C315A" w:rsidP="000C315A">
      <w:pPr>
        <w:pStyle w:val="NoSpacing"/>
        <w:jc w:val="center"/>
        <w:rPr>
          <w:b/>
          <w:bCs/>
          <w:i/>
          <w:iCs/>
          <w:sz w:val="28"/>
          <w:szCs w:val="28"/>
          <w:lang w:eastAsia="en-GB"/>
        </w:rPr>
      </w:pPr>
      <w:r w:rsidRPr="000C315A">
        <w:rPr>
          <w:b/>
          <w:bCs/>
          <w:i/>
          <w:iCs/>
          <w:sz w:val="28"/>
          <w:szCs w:val="28"/>
          <w:lang w:eastAsia="en-GB"/>
        </w:rPr>
        <w:t>Connect Fermanagh</w:t>
      </w:r>
      <w:r w:rsidR="000B3C49" w:rsidRPr="000C315A">
        <w:rPr>
          <w:b/>
          <w:bCs/>
          <w:i/>
          <w:iCs/>
          <w:sz w:val="28"/>
          <w:szCs w:val="28"/>
          <w:lang w:eastAsia="en-GB"/>
        </w:rPr>
        <w:t xml:space="preserve"> is passionate about promoting equality, valuing diversity</w:t>
      </w:r>
    </w:p>
    <w:p w14:paraId="2A719AE5" w14:textId="303A7CA1" w:rsidR="000B3C49" w:rsidRPr="000C315A" w:rsidRDefault="000B3C49" w:rsidP="000C315A">
      <w:pPr>
        <w:pStyle w:val="NoSpacing"/>
        <w:jc w:val="center"/>
        <w:rPr>
          <w:b/>
          <w:bCs/>
          <w:i/>
          <w:iCs/>
          <w:sz w:val="28"/>
          <w:szCs w:val="28"/>
          <w:lang w:eastAsia="en-GB"/>
        </w:rPr>
      </w:pPr>
      <w:r w:rsidRPr="000C315A">
        <w:rPr>
          <w:b/>
          <w:bCs/>
          <w:i/>
          <w:iCs/>
          <w:sz w:val="28"/>
          <w:szCs w:val="28"/>
          <w:lang w:eastAsia="en-GB"/>
        </w:rPr>
        <w:t>and working inclusively.</w:t>
      </w:r>
    </w:p>
    <w:p w14:paraId="6350116A" w14:textId="77777777" w:rsidR="000B3C49" w:rsidRPr="00343664" w:rsidRDefault="000B3C49" w:rsidP="000B3C49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1B901A0" w14:textId="24D0D562" w:rsidR="000B3C49" w:rsidRPr="00343664" w:rsidRDefault="000B3C49" w:rsidP="000B3C49">
      <w:pPr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 xml:space="preserve">For more information, please visit our website: </w:t>
      </w:r>
      <w:hyperlink r:id="rId8" w:history="1">
        <w:r w:rsidRPr="00343664">
          <w:rPr>
            <w:rStyle w:val="Hyperlink"/>
            <w:rFonts w:ascii="Arial" w:hAnsi="Arial" w:cs="Arial"/>
            <w:sz w:val="24"/>
            <w:szCs w:val="24"/>
            <w:lang w:eastAsia="en-GB"/>
          </w:rPr>
          <w:t>www.connectfermanagh.org</w:t>
        </w:r>
      </w:hyperlink>
      <w:r w:rsidRPr="00343664">
        <w:rPr>
          <w:rFonts w:ascii="Arial" w:hAnsi="Arial" w:cs="Arial"/>
          <w:sz w:val="24"/>
          <w:szCs w:val="24"/>
          <w:lang w:eastAsia="en-GB"/>
        </w:rPr>
        <w:t xml:space="preserve"> or</w:t>
      </w:r>
    </w:p>
    <w:p w14:paraId="6B70A029" w14:textId="56B8E7B9" w:rsidR="000C315A" w:rsidRDefault="000B3C49" w:rsidP="000B3C49">
      <w:pPr>
        <w:rPr>
          <w:rFonts w:ascii="Arial" w:hAnsi="Arial" w:cs="Arial"/>
          <w:sz w:val="24"/>
          <w:szCs w:val="24"/>
          <w:lang w:eastAsia="en-GB"/>
        </w:rPr>
      </w:pPr>
      <w:r w:rsidRPr="00343664">
        <w:rPr>
          <w:rFonts w:ascii="Arial" w:hAnsi="Arial" w:cs="Arial"/>
          <w:sz w:val="24"/>
          <w:szCs w:val="24"/>
          <w:lang w:eastAsia="en-GB"/>
        </w:rPr>
        <w:t xml:space="preserve">Contact Sonya Johnston </w:t>
      </w:r>
      <w:r w:rsidR="000C315A" w:rsidRPr="00343664">
        <w:rPr>
          <w:rFonts w:ascii="Arial" w:hAnsi="Arial" w:cs="Arial"/>
          <w:sz w:val="24"/>
          <w:szCs w:val="24"/>
          <w:lang w:eastAsia="en-GB"/>
        </w:rPr>
        <w:t>on</w:t>
      </w:r>
      <w:r w:rsidRPr="00343664">
        <w:rPr>
          <w:rFonts w:ascii="Arial" w:hAnsi="Arial" w:cs="Arial"/>
          <w:sz w:val="24"/>
          <w:szCs w:val="24"/>
          <w:lang w:eastAsia="en-GB"/>
        </w:rPr>
        <w:t xml:space="preserve"> 02866320 230 or email</w:t>
      </w:r>
      <w:r w:rsidR="000C315A">
        <w:rPr>
          <w:rFonts w:ascii="Arial" w:hAnsi="Arial" w:cs="Arial"/>
          <w:sz w:val="24"/>
          <w:szCs w:val="24"/>
          <w:lang w:eastAsia="en-GB"/>
        </w:rPr>
        <w:t>:</w:t>
      </w:r>
      <w:r w:rsidRPr="00343664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9" w:history="1">
        <w:r w:rsidR="000C315A" w:rsidRPr="001A28F8">
          <w:rPr>
            <w:rStyle w:val="Hyperlink"/>
            <w:rFonts w:ascii="Arial" w:hAnsi="Arial" w:cs="Arial"/>
            <w:sz w:val="24"/>
            <w:szCs w:val="24"/>
            <w:lang w:eastAsia="en-GB"/>
          </w:rPr>
          <w:t>sonya@fermanaghtrust.org</w:t>
        </w:r>
      </w:hyperlink>
    </w:p>
    <w:p w14:paraId="0180231B" w14:textId="12DE0B9F" w:rsidR="000B3C49" w:rsidRPr="00343664" w:rsidRDefault="000B3C49" w:rsidP="000B3C49">
      <w:pPr>
        <w:rPr>
          <w:rFonts w:ascii="Arial Black" w:hAnsi="Arial Black" w:cs="Vani"/>
          <w:sz w:val="24"/>
          <w:szCs w:val="24"/>
        </w:rPr>
      </w:pPr>
      <w:r w:rsidRPr="00343664">
        <w:rPr>
          <w:rFonts w:ascii="Arial Black" w:hAnsi="Arial Black" w:cs="Vani"/>
          <w:b/>
          <w:bCs/>
          <w:sz w:val="24"/>
          <w:szCs w:val="24"/>
          <w:lang w:eastAsia="en-GB"/>
        </w:rPr>
        <w:br/>
      </w:r>
    </w:p>
    <w:p w14:paraId="631EFBFF" w14:textId="77777777" w:rsidR="00ED25EE" w:rsidRPr="00343664" w:rsidRDefault="00ED25EE">
      <w:pPr>
        <w:rPr>
          <w:rFonts w:ascii="Arial Black" w:hAnsi="Arial Black"/>
        </w:rPr>
      </w:pPr>
    </w:p>
    <w:sectPr w:rsidR="00ED25EE" w:rsidRPr="00343664" w:rsidSect="000B3C49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7600" w14:textId="77777777" w:rsidR="00400F4D" w:rsidRDefault="00400F4D" w:rsidP="000B3C49">
      <w:pPr>
        <w:spacing w:after="0" w:line="240" w:lineRule="auto"/>
      </w:pPr>
      <w:r>
        <w:separator/>
      </w:r>
    </w:p>
  </w:endnote>
  <w:endnote w:type="continuationSeparator" w:id="0">
    <w:p w14:paraId="3ABA8C26" w14:textId="77777777" w:rsidR="00400F4D" w:rsidRDefault="00400F4D" w:rsidP="000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2944" w14:textId="77777777" w:rsidR="00400F4D" w:rsidRDefault="00400F4D" w:rsidP="000B3C49">
      <w:pPr>
        <w:spacing w:after="0" w:line="240" w:lineRule="auto"/>
      </w:pPr>
      <w:r>
        <w:separator/>
      </w:r>
    </w:p>
  </w:footnote>
  <w:footnote w:type="continuationSeparator" w:id="0">
    <w:p w14:paraId="4815ABFA" w14:textId="77777777" w:rsidR="00400F4D" w:rsidRDefault="00400F4D" w:rsidP="000B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2D8" w14:textId="0D3B25D3" w:rsidR="000B3C49" w:rsidRDefault="000B3C49" w:rsidP="000B3C49">
    <w:pPr>
      <w:pStyle w:val="Header"/>
      <w:jc w:val="right"/>
    </w:pPr>
    <w:r>
      <w:rPr>
        <w:noProof/>
      </w:rPr>
      <w:drawing>
        <wp:inline distT="0" distB="0" distL="0" distR="0" wp14:anchorId="6D74EB6C" wp14:editId="7CC6305E">
          <wp:extent cx="966551" cy="914400"/>
          <wp:effectExtent l="0" t="0" r="0" b="0"/>
          <wp:docPr id="1" name="Picture 1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195" cy="92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D730D"/>
    <w:multiLevelType w:val="hybridMultilevel"/>
    <w:tmpl w:val="F55C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B2BA6"/>
    <w:multiLevelType w:val="hybridMultilevel"/>
    <w:tmpl w:val="8FAA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529773">
    <w:abstractNumId w:val="1"/>
  </w:num>
  <w:num w:numId="2" w16cid:durableId="94079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49"/>
    <w:rsid w:val="000B3C49"/>
    <w:rsid w:val="000C315A"/>
    <w:rsid w:val="001D12C8"/>
    <w:rsid w:val="00203CD0"/>
    <w:rsid w:val="00230B11"/>
    <w:rsid w:val="00247D30"/>
    <w:rsid w:val="00327420"/>
    <w:rsid w:val="0033600B"/>
    <w:rsid w:val="00343664"/>
    <w:rsid w:val="00400F4D"/>
    <w:rsid w:val="004F1C0D"/>
    <w:rsid w:val="005F3460"/>
    <w:rsid w:val="0067777C"/>
    <w:rsid w:val="0077659B"/>
    <w:rsid w:val="007A29C5"/>
    <w:rsid w:val="00917452"/>
    <w:rsid w:val="00997358"/>
    <w:rsid w:val="009B2849"/>
    <w:rsid w:val="009C46A1"/>
    <w:rsid w:val="009E4919"/>
    <w:rsid w:val="00B12000"/>
    <w:rsid w:val="00C82FD4"/>
    <w:rsid w:val="00CE09AB"/>
    <w:rsid w:val="00DC68D9"/>
    <w:rsid w:val="00E92484"/>
    <w:rsid w:val="00E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D448E"/>
  <w15:chartTrackingRefBased/>
  <w15:docId w15:val="{25ACCF11-5B71-462E-932D-7FE78E94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49"/>
    <w:pPr>
      <w:ind w:left="720"/>
      <w:contextualSpacing/>
    </w:pPr>
  </w:style>
  <w:style w:type="paragraph" w:styleId="NoSpacing">
    <w:name w:val="No Spacing"/>
    <w:uiPriority w:val="1"/>
    <w:qFormat/>
    <w:rsid w:val="000B3C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3C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3C49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B3C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C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B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49"/>
  </w:style>
  <w:style w:type="paragraph" w:styleId="Footer">
    <w:name w:val="footer"/>
    <w:basedOn w:val="Normal"/>
    <w:link w:val="FooterChar"/>
    <w:uiPriority w:val="99"/>
    <w:unhideWhenUsed/>
    <w:rsid w:val="000B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49"/>
  </w:style>
  <w:style w:type="character" w:styleId="UnresolvedMention">
    <w:name w:val="Unresolved Mention"/>
    <w:basedOn w:val="DefaultParagraphFont"/>
    <w:uiPriority w:val="99"/>
    <w:semiHidden/>
    <w:unhideWhenUsed/>
    <w:rsid w:val="00E92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fermanag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nectfermanagh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nya@fermanagh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McFarland - Fermanagh Trust</dc:creator>
  <cp:keywords/>
  <dc:description/>
  <cp:lastModifiedBy>Sonya Johnston</cp:lastModifiedBy>
  <cp:revision>2</cp:revision>
  <dcterms:created xsi:type="dcterms:W3CDTF">2022-06-27T12:33:00Z</dcterms:created>
  <dcterms:modified xsi:type="dcterms:W3CDTF">2022-06-27T12:33:00Z</dcterms:modified>
</cp:coreProperties>
</file>